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48C4" w14:textId="77777777" w:rsidR="007D2B87" w:rsidRDefault="007D2B87" w:rsidP="007D2B87">
      <w:pPr>
        <w:spacing w:line="360" w:lineRule="exact"/>
        <w:rPr>
          <w:rFonts w:ascii="HGP創英角ﾎﾟｯﾌﾟ体" w:eastAsia="HGP創英角ﾎﾟｯﾌﾟ体"/>
          <w:sz w:val="24"/>
        </w:rPr>
      </w:pPr>
      <w:r>
        <w:rPr>
          <w:rFonts w:ascii="ＭＳ ゴシック" w:eastAsia="ＭＳ ゴシック" w:hAnsi="ＭＳ ゴシック" w:hint="eastAsia"/>
        </w:rPr>
        <w:t>様式５</w:t>
      </w:r>
    </w:p>
    <w:p w14:paraId="70F37785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7D2B87" w14:paraId="12FB2C29" w14:textId="77777777" w:rsidTr="007D2B87">
        <w:trPr>
          <w:trHeight w:val="3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0DDF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　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4DD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7564" w14:textId="77777777" w:rsidR="007D2B87" w:rsidRDefault="007D2B87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担当保育士</w:t>
            </w:r>
          </w:p>
        </w:tc>
      </w:tr>
      <w:tr w:rsidR="007D2B87" w14:paraId="65D5DFFF" w14:textId="77777777" w:rsidTr="007D2B87">
        <w:trPr>
          <w:trHeight w:val="103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887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F65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30E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FF3784" w14:textId="77777777" w:rsidR="007D2B87" w:rsidRDefault="007D2B87" w:rsidP="007D2B8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40"/>
          <w:szCs w:val="40"/>
        </w:rPr>
        <w:t>登 園 許 可 証</w:t>
      </w:r>
    </w:p>
    <w:p w14:paraId="5201A2C9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23CEDF13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574"/>
      </w:tblGrid>
      <w:tr w:rsidR="007D2B87" w14:paraId="52DE4AF2" w14:textId="77777777" w:rsidTr="007D2B87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9E83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対象児童氏名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3C8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5F2122CC" w14:textId="77777777" w:rsidTr="007D2B87">
        <w:trPr>
          <w:trHeight w:val="7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988" w14:textId="77777777" w:rsidR="007D2B87" w:rsidRDefault="007D2B87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児童生年月日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344C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 生</w:t>
            </w:r>
          </w:p>
        </w:tc>
      </w:tr>
      <w:tr w:rsidR="007D2B87" w14:paraId="451B5E7F" w14:textId="77777777" w:rsidTr="007D2B87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C820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 w:rsidRPr="007D2B87">
              <w:rPr>
                <w:rFonts w:ascii="ＭＳ ゴシック" w:eastAsia="ＭＳ ゴシック" w:hAnsi="ＭＳ ゴシック" w:hint="eastAsia"/>
                <w:spacing w:val="501"/>
                <w:kern w:val="0"/>
                <w:fitText w:val="1422" w:id="-1513862384"/>
              </w:rPr>
              <w:t>病</w:t>
            </w:r>
            <w:r w:rsidRPr="007D2B87">
              <w:rPr>
                <w:rFonts w:ascii="ＭＳ ゴシック" w:eastAsia="ＭＳ ゴシック" w:hAnsi="ＭＳ ゴシック" w:hint="eastAsia"/>
                <w:kern w:val="0"/>
                <w:fitText w:val="1422" w:id="-1513862384"/>
              </w:rPr>
              <w:t>名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2932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2B87" w14:paraId="69FE1309" w14:textId="77777777" w:rsidTr="007D2B87">
        <w:trPr>
          <w:trHeight w:val="39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760" w14:textId="77777777" w:rsidR="007D2B87" w:rsidRDefault="007D2B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その他注意事項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487" w14:textId="77777777" w:rsidR="007D2B87" w:rsidRDefault="007D2B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2D31DC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07DEACDA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上記の内容により、不知火保育園による保育が可能であることを証明します</w:t>
      </w:r>
    </w:p>
    <w:p w14:paraId="0499D834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1D07EE6D" w14:textId="77777777" w:rsidR="007D2B87" w:rsidRDefault="007D2B87" w:rsidP="007D2B8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</w:t>
      </w:r>
    </w:p>
    <w:p w14:paraId="54529387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7EF28A44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住　　　所</w:t>
      </w:r>
    </w:p>
    <w:p w14:paraId="39AF45F2" w14:textId="77777777" w:rsidR="007D2B87" w:rsidRDefault="007D2B87" w:rsidP="007D2B8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医　院　名</w:t>
      </w:r>
    </w:p>
    <w:p w14:paraId="141B167B" w14:textId="77777777" w:rsidR="007D2B87" w:rsidRDefault="007D2B87" w:rsidP="007D2B87">
      <w:pPr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主治医氏名　　　　　　　　　　　　　　　　　㊞　　</w:t>
      </w:r>
    </w:p>
    <w:p w14:paraId="6E3A1DAF" w14:textId="77777777" w:rsidR="007D2B87" w:rsidRDefault="007D2B87" w:rsidP="007D2B87">
      <w:pPr>
        <w:rPr>
          <w:rFonts w:ascii="ＭＳ ゴシック" w:eastAsia="ＭＳ ゴシック" w:hAnsi="ＭＳ ゴシック"/>
          <w:lang w:eastAsia="zh-CN"/>
        </w:rPr>
      </w:pPr>
    </w:p>
    <w:p w14:paraId="4691BAD6" w14:textId="77777777" w:rsidR="007D2B87" w:rsidRDefault="007D2B87" w:rsidP="007D2B8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令和　　年　　月　　日</w:t>
      </w:r>
    </w:p>
    <w:p w14:paraId="5FB96BBF" w14:textId="77777777" w:rsidR="007D2B87" w:rsidRDefault="007D2B87" w:rsidP="007D2B87">
      <w:pPr>
        <w:rPr>
          <w:rFonts w:ascii="ＭＳ ゴシック" w:eastAsia="ＭＳ ゴシック" w:hAnsi="ＭＳ ゴシック"/>
          <w:lang w:eastAsia="zh-CN"/>
        </w:rPr>
      </w:pPr>
    </w:p>
    <w:p w14:paraId="67676D94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</w:rPr>
        <w:t>上記の内容により保育をお願いします。</w:t>
      </w:r>
    </w:p>
    <w:p w14:paraId="05E3B5E3" w14:textId="77777777" w:rsidR="007D2B87" w:rsidRDefault="007D2B87" w:rsidP="007D2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なお、保育規定に順ずる保育下において、園児に異常が生じても</w:t>
      </w:r>
      <w:r>
        <w:rPr>
          <w:rFonts w:ascii="ＭＳ ゴシック" w:eastAsia="ＭＳ ゴシック" w:hAnsi="ＭＳ ゴシック" w:hint="eastAsia"/>
          <w:u w:val="single"/>
        </w:rPr>
        <w:t>不知火保育園</w:t>
      </w:r>
      <w:r>
        <w:rPr>
          <w:rFonts w:ascii="ＭＳ ゴシック" w:eastAsia="ＭＳ ゴシック" w:hAnsi="ＭＳ ゴシック" w:hint="eastAsia"/>
        </w:rPr>
        <w:t>に対し、依頼者として何ら責任要求、追求、賠償請求しないことを誓約します。</w:t>
      </w:r>
    </w:p>
    <w:p w14:paraId="0BC58741" w14:textId="77777777" w:rsidR="007D2B87" w:rsidRDefault="007D2B87" w:rsidP="007D2B87">
      <w:pPr>
        <w:rPr>
          <w:rFonts w:ascii="ＭＳ ゴシック" w:eastAsia="ＭＳ ゴシック" w:hAnsi="ＭＳ ゴシック"/>
        </w:rPr>
      </w:pPr>
    </w:p>
    <w:p w14:paraId="33E28E86" w14:textId="77777777" w:rsidR="007D2B87" w:rsidRDefault="007D2B87" w:rsidP="007D2B8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保護者氏名（署名）　　　　　　　　　　　　　　㊞　　</w:t>
      </w:r>
    </w:p>
    <w:sectPr w:rsidR="007D2B87" w:rsidSect="00B13648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87"/>
    <w:rsid w:val="007D2B87"/>
    <w:rsid w:val="00B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1D1F"/>
  <w15:chartTrackingRefBased/>
  <w15:docId w15:val="{DFB737A0-C286-4469-ACF2-759910EC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4d2c6-1eec-41a4-91b5-b9de3abaec23" xsi:nil="true"/>
    <lcf76f155ced4ddcb4097134ff3c332f xmlns="8a3e3e10-688e-40b4-9fe1-01a78fabb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1936DBCE02F7439F7E6929EDF0F720" ma:contentTypeVersion="14" ma:contentTypeDescription="新しいドキュメントを作成します。" ma:contentTypeScope="" ma:versionID="4668e463901f3bbc6c700fcef539c3c7">
  <xsd:schema xmlns:xsd="http://www.w3.org/2001/XMLSchema" xmlns:xs="http://www.w3.org/2001/XMLSchema" xmlns:p="http://schemas.microsoft.com/office/2006/metadata/properties" xmlns:ns2="8a3e3e10-688e-40b4-9fe1-01a78fabbaff" xmlns:ns3="1024d2c6-1eec-41a4-91b5-b9de3abaec23" targetNamespace="http://schemas.microsoft.com/office/2006/metadata/properties" ma:root="true" ma:fieldsID="1afee15c636bf42d864ae097a2323b08" ns2:_="" ns3:_="">
    <xsd:import namespace="8a3e3e10-688e-40b4-9fe1-01a78fabbaff"/>
    <xsd:import namespace="1024d2c6-1eec-41a4-91b5-b9de3abae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3e10-688e-40b4-9fe1-01a78fabb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5b26ac3-0260-4004-9284-fc21a29d5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4d2c6-1eec-41a4-91b5-b9de3abae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c9813e-0074-41e8-9d0a-1a864eabd49e}" ma:internalName="TaxCatchAll" ma:showField="CatchAllData" ma:web="1024d2c6-1eec-41a4-91b5-b9de3abae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61DC-99F8-45B3-8A13-5FAF10430AE8}">
  <ds:schemaRefs>
    <ds:schemaRef ds:uri="http://schemas.microsoft.com/office/2006/metadata/properties"/>
    <ds:schemaRef ds:uri="http://schemas.microsoft.com/office/infopath/2007/PartnerControls"/>
    <ds:schemaRef ds:uri="1024d2c6-1eec-41a4-91b5-b9de3abaec23"/>
    <ds:schemaRef ds:uri="8a3e3e10-688e-40b4-9fe1-01a78fabbaff"/>
  </ds:schemaRefs>
</ds:datastoreItem>
</file>

<file path=customXml/itemProps2.xml><?xml version="1.0" encoding="utf-8"?>
<ds:datastoreItem xmlns:ds="http://schemas.openxmlformats.org/officeDocument/2006/customXml" ds:itemID="{C174AEA0-40EC-4E6C-B4BD-E2CEE4DA3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BBF91-F833-403C-AC1F-B2F0FC67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3e10-688e-40b4-9fe1-01a78fabbaff"/>
    <ds:schemaRef ds:uri="1024d2c6-1eec-41a4-91b5-b9de3aba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わかき福祉会-2</dc:creator>
  <cp:keywords/>
  <dc:description/>
  <cp:lastModifiedBy>0125_松尾 信廣</cp:lastModifiedBy>
  <cp:revision>3</cp:revision>
  <dcterms:created xsi:type="dcterms:W3CDTF">2022-05-24T08:11:00Z</dcterms:created>
  <dcterms:modified xsi:type="dcterms:W3CDTF">2022-06-10T06:26:00Z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0x010100D61936DBCE02F7439F7E6929EDF0F720</vt:lpwstr>
  </property>
</Properties>
</file>